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（用钉钉扫码加入工作交流群）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249670"/>
            <wp:effectExtent l="0" t="0" r="4445" b="17780"/>
            <wp:docPr id="1" name="图片 1" descr="f1ad414f-2949-4057-b523-a81c228e3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ad414f-2949-4057-b523-a81c228e36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1E58142E"/>
    <w:rsid w:val="3235694B"/>
    <w:rsid w:val="378A09AA"/>
    <w:rsid w:val="395A5E3F"/>
    <w:rsid w:val="3CB6253D"/>
    <w:rsid w:val="452322FA"/>
    <w:rsid w:val="46B84EA4"/>
    <w:rsid w:val="48C10CE7"/>
    <w:rsid w:val="4DBC2348"/>
    <w:rsid w:val="51C3691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2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2023-07-12T08:19:21Z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D005049A5A604006B9529F260FEC2907</vt:lpwstr>
  </property>
</Properties>
</file>