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color w:val="auto"/>
        </w:rPr>
      </w:pPr>
    </w:p>
    <w:tbl>
      <w:tblPr>
        <w:tblStyle w:val="3"/>
        <w:tblW w:w="10029" w:type="dxa"/>
        <w:tblInd w:w="2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18"/>
        <w:gridCol w:w="887"/>
        <w:gridCol w:w="960"/>
        <w:gridCol w:w="1346"/>
        <w:gridCol w:w="2549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丛台区人和高级中学公开选调教师报名表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符合选调条件学历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4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教师资格证种类及学科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证编号</w:t>
            </w:r>
          </w:p>
        </w:tc>
        <w:tc>
          <w:tcPr>
            <w:tcW w:w="4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0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现任教学段和学科</w:t>
            </w:r>
          </w:p>
        </w:tc>
        <w:tc>
          <w:tcPr>
            <w:tcW w:w="4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是否有同意调出证明</w:t>
            </w:r>
          </w:p>
        </w:tc>
        <w:tc>
          <w:tcPr>
            <w:tcW w:w="4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近三年年度考核情况</w:t>
            </w:r>
          </w:p>
        </w:tc>
        <w:tc>
          <w:tcPr>
            <w:tcW w:w="8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（从大学填起）</w:t>
            </w:r>
          </w:p>
        </w:tc>
        <w:tc>
          <w:tcPr>
            <w:tcW w:w="88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881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本人承诺：(手写以下内容)公告内容我全知晓。以上所填信息及提供资料真实、准确，如有虚假，本人愿承担相应责任。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报名人员(签字)：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审核人员签字：</w:t>
            </w:r>
          </w:p>
        </w:tc>
      </w:tr>
    </w:tbl>
    <w:p>
      <w:pPr>
        <w:pStyle w:val="2"/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jQ2MWZlOWYxMjA1NDNhN2UzODAwNWZhNTY2MWIifQ=="/>
    <w:docVar w:name="KSO_WPS_MARK_KEY" w:val="8897d6bb-bade-4edb-9448-71bf80f39d0f"/>
  </w:docVars>
  <w:rsids>
    <w:rsidRoot w:val="00000000"/>
    <w:rsid w:val="002E336F"/>
    <w:rsid w:val="00D44D4F"/>
    <w:rsid w:val="01124D80"/>
    <w:rsid w:val="0189337C"/>
    <w:rsid w:val="06E7615F"/>
    <w:rsid w:val="095C6483"/>
    <w:rsid w:val="096C3887"/>
    <w:rsid w:val="0ACD69C7"/>
    <w:rsid w:val="14047004"/>
    <w:rsid w:val="156A53A0"/>
    <w:rsid w:val="169A0A5A"/>
    <w:rsid w:val="19934E44"/>
    <w:rsid w:val="1EBE01EF"/>
    <w:rsid w:val="1F642E60"/>
    <w:rsid w:val="209274CA"/>
    <w:rsid w:val="22726C8E"/>
    <w:rsid w:val="25EC3BAF"/>
    <w:rsid w:val="26C32B62"/>
    <w:rsid w:val="2BE26349"/>
    <w:rsid w:val="2BF23A18"/>
    <w:rsid w:val="2C275941"/>
    <w:rsid w:val="2CBA67B5"/>
    <w:rsid w:val="2DDC2A4B"/>
    <w:rsid w:val="314825E1"/>
    <w:rsid w:val="325E40DF"/>
    <w:rsid w:val="35262C3A"/>
    <w:rsid w:val="38293966"/>
    <w:rsid w:val="3C07188B"/>
    <w:rsid w:val="3D830EF0"/>
    <w:rsid w:val="3DBF3C2B"/>
    <w:rsid w:val="45763333"/>
    <w:rsid w:val="48897310"/>
    <w:rsid w:val="4A0A26D2"/>
    <w:rsid w:val="4AEF3676"/>
    <w:rsid w:val="4E1C4782"/>
    <w:rsid w:val="4EE23C1E"/>
    <w:rsid w:val="514F4E6E"/>
    <w:rsid w:val="526F57C8"/>
    <w:rsid w:val="53EF1500"/>
    <w:rsid w:val="543A6430"/>
    <w:rsid w:val="54DA7309"/>
    <w:rsid w:val="56733DB2"/>
    <w:rsid w:val="56E16AF9"/>
    <w:rsid w:val="57162AD0"/>
    <w:rsid w:val="57A31895"/>
    <w:rsid w:val="58733389"/>
    <w:rsid w:val="59397685"/>
    <w:rsid w:val="59F37ED2"/>
    <w:rsid w:val="5CF67914"/>
    <w:rsid w:val="5E1E7659"/>
    <w:rsid w:val="5FCB4F59"/>
    <w:rsid w:val="61736DB6"/>
    <w:rsid w:val="63CB3C77"/>
    <w:rsid w:val="66E856F1"/>
    <w:rsid w:val="68815F53"/>
    <w:rsid w:val="6DB77BC1"/>
    <w:rsid w:val="6E947B01"/>
    <w:rsid w:val="70652E02"/>
    <w:rsid w:val="74B534A6"/>
    <w:rsid w:val="7A0E5017"/>
    <w:rsid w:val="7C5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3336</Words>
  <Characters>3446</Characters>
  <Lines>0</Lines>
  <Paragraphs>0</Paragraphs>
  <TotalTime>1</TotalTime>
  <ScaleCrop>false</ScaleCrop>
  <LinksUpToDate>false</LinksUpToDate>
  <CharactersWithSpaces>3691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2024-04-01T01:28:00Z</dcterms:created>
  <dc:creator>Administrator</dc:creator>
  <cp:lastModifiedBy>晨曦</cp:lastModifiedBy>
  <dcterms:modified xsi:type="dcterms:W3CDTF">2024-04-13T04:33:16Z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2E488AC7B9294B139B25F553286550B6_13</vt:lpwstr>
  </property>
</Properties>
</file>